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16" w:rsidRDefault="00184D16" w:rsidP="009F3304">
      <w:pPr>
        <w:rPr>
          <w:rFonts w:ascii="Times New Roman" w:hAnsi="Times New Roman"/>
          <w:sz w:val="24"/>
          <w:szCs w:val="24"/>
        </w:rPr>
      </w:pPr>
    </w:p>
    <w:p w:rsidR="00184D16" w:rsidRPr="00184D16" w:rsidRDefault="00184D16" w:rsidP="00F53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en-US"/>
        </w:rPr>
      </w:pPr>
      <w:r w:rsidRPr="00184D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</w:t>
      </w:r>
    </w:p>
    <w:p w:rsidR="00184D16" w:rsidRPr="00184D16" w:rsidRDefault="00184D16" w:rsidP="00184D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en-US"/>
        </w:rPr>
      </w:pPr>
    </w:p>
    <w:p w:rsidR="00184D16" w:rsidRPr="00184D16" w:rsidRDefault="00184D16" w:rsidP="0018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4D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Российская Федерация </w:t>
      </w:r>
    </w:p>
    <w:p w:rsidR="00184D16" w:rsidRPr="00184D16" w:rsidRDefault="00184D16" w:rsidP="0018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4D16">
        <w:rPr>
          <w:rFonts w:ascii="Times New Roman" w:eastAsia="Times New Roman" w:hAnsi="Times New Roman" w:cs="Times New Roman"/>
          <w:sz w:val="24"/>
          <w:szCs w:val="24"/>
          <w:lang w:eastAsia="en-US"/>
        </w:rPr>
        <w:t>Иркутская область</w:t>
      </w:r>
    </w:p>
    <w:p w:rsidR="00184D16" w:rsidRPr="00184D16" w:rsidRDefault="00184D16" w:rsidP="0018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4D1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Слюдянский район </w:t>
      </w:r>
    </w:p>
    <w:p w:rsidR="00184D16" w:rsidRPr="00184D16" w:rsidRDefault="00184D16" w:rsidP="00184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184D16" w:rsidRPr="00184D16" w:rsidRDefault="00184D16" w:rsidP="00184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b/>
          <w:bCs/>
          <w:sz w:val="24"/>
          <w:szCs w:val="24"/>
        </w:rPr>
        <w:t>ДУМА</w:t>
      </w:r>
    </w:p>
    <w:p w:rsidR="00184D16" w:rsidRPr="00184D16" w:rsidRDefault="00184D16" w:rsidP="00184D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b/>
          <w:bCs/>
          <w:sz w:val="24"/>
          <w:szCs w:val="24"/>
        </w:rPr>
        <w:t>КУЛТУКСКОГО ГОРОДСКОГО ПОСЕЛЕНИЯ</w:t>
      </w:r>
    </w:p>
    <w:p w:rsidR="00184D16" w:rsidRPr="00184D16" w:rsidRDefault="00184D16" w:rsidP="00CD4E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84D16" w:rsidRDefault="00184D16" w:rsidP="0018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84D1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РЕШЕНИ</w:t>
      </w:r>
      <w:r w:rsidR="00AD5BE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Е</w:t>
      </w:r>
      <w:bookmarkStart w:id="0" w:name="_GoBack"/>
      <w:bookmarkEnd w:id="0"/>
    </w:p>
    <w:p w:rsidR="00CD4E69" w:rsidRDefault="00CD4E69" w:rsidP="0018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D4E69" w:rsidRPr="00CD4E69" w:rsidRDefault="00BF2AE6" w:rsidP="00CD4E69">
      <w:pPr>
        <w:shd w:val="clear" w:color="auto" w:fill="FFFFFF"/>
        <w:tabs>
          <w:tab w:val="left" w:leader="underscore" w:pos="1243"/>
          <w:tab w:val="left" w:leader="underscore" w:pos="18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BF2AE6">
        <w:rPr>
          <w:rFonts w:ascii="Times New Roman" w:hAnsi="Times New Roman" w:cs="Times New Roman"/>
          <w:color w:val="000000"/>
          <w:spacing w:val="3"/>
          <w:sz w:val="26"/>
          <w:szCs w:val="26"/>
        </w:rPr>
        <w:t>«27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»</w:t>
      </w:r>
      <w:r w:rsidRPr="00BF2AE6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 сентября  2021г.</w:t>
      </w:r>
      <w:r>
        <w:rPr>
          <w:color w:val="000000"/>
          <w:spacing w:val="3"/>
          <w:sz w:val="26"/>
          <w:szCs w:val="26"/>
        </w:rPr>
        <w:t xml:space="preserve">                     </w:t>
      </w:r>
      <w:proofErr w:type="spellStart"/>
      <w:r w:rsidR="00CD4E69" w:rsidRPr="00CD4E69">
        <w:rPr>
          <w:rFonts w:ascii="Times New Roman" w:eastAsia="Times New Roman" w:hAnsi="Times New Roman" w:cs="Times New Roman"/>
          <w:sz w:val="24"/>
          <w:szCs w:val="24"/>
          <w:lang w:eastAsia="en-US"/>
        </w:rPr>
        <w:t>р.п</w:t>
      </w:r>
      <w:proofErr w:type="spellEnd"/>
      <w:r w:rsidR="00CD4E69" w:rsidRPr="00CD4E69">
        <w:rPr>
          <w:rFonts w:ascii="Times New Roman" w:eastAsia="Times New Roman" w:hAnsi="Times New Roman" w:cs="Times New Roman"/>
          <w:sz w:val="24"/>
          <w:szCs w:val="24"/>
          <w:lang w:eastAsia="en-US"/>
        </w:rPr>
        <w:t>. Култук</w:t>
      </w:r>
      <w:r w:rsidR="00CD4E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№</w:t>
      </w:r>
      <w:r w:rsidR="000F3B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</w:t>
      </w:r>
      <w:r w:rsidR="0029042C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AD5BE4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CD4E69">
        <w:rPr>
          <w:rFonts w:ascii="Times New Roman" w:eastAsia="Times New Roman" w:hAnsi="Times New Roman" w:cs="Times New Roman"/>
          <w:sz w:val="24"/>
          <w:szCs w:val="24"/>
          <w:lang w:eastAsia="en-US"/>
        </w:rPr>
        <w:t>/21-4Д</w:t>
      </w:r>
    </w:p>
    <w:p w:rsidR="00CD4E69" w:rsidRPr="00CD4E69" w:rsidRDefault="00CD4E69" w:rsidP="00CD4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84D16" w:rsidRPr="00184D16" w:rsidRDefault="00184D16" w:rsidP="00184D16">
      <w:pPr>
        <w:shd w:val="clear" w:color="auto" w:fill="FFFFFF"/>
        <w:tabs>
          <w:tab w:val="left" w:leader="underscore" w:pos="1243"/>
          <w:tab w:val="left" w:leader="underscore" w:pos="18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</w:p>
    <w:p w:rsidR="00184D16" w:rsidRPr="00184D16" w:rsidRDefault="00184D16" w:rsidP="00184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184D1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«</w:t>
      </w:r>
      <w:r w:rsidRPr="00184D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О ВНЕСЕНИИ ИЗМЕНЕНИЙ В </w:t>
      </w:r>
      <w:r w:rsidR="000F3BD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РЕГЛАМЕНТ ДУМЫ</w:t>
      </w:r>
      <w:r w:rsidRPr="00184D1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КУЛТУКСКОГО</w:t>
      </w:r>
      <w:r w:rsidR="00F530C6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ГОРОДСКОГО ПОСЕЛЕНИЯ СЛЮДЯНСКОГО РАЙОНА</w:t>
      </w:r>
      <w:r w:rsidRPr="00184D1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»</w:t>
      </w:r>
    </w:p>
    <w:p w:rsidR="00184D16" w:rsidRPr="00184D16" w:rsidRDefault="00184D16" w:rsidP="00184D1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184D1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184D16" w:rsidRPr="00184D16" w:rsidRDefault="00184D16" w:rsidP="00BF2AE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 w:rsidRPr="00184D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 целях приведения </w:t>
      </w:r>
      <w:r w:rsidR="000F3BD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Регламента Думы</w:t>
      </w:r>
      <w:r w:rsidRPr="00184D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84D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Култукского </w:t>
      </w:r>
      <w:r w:rsidR="000F3BD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городского поселения Слюдянского  района</w:t>
      </w:r>
      <w:r w:rsidR="00E713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, утвержденного</w:t>
      </w:r>
      <w:r w:rsidR="00E71342" w:rsidRPr="00DC27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решением Думы Култукского муниципального образования</w:t>
      </w:r>
      <w:r w:rsidR="00E71342" w:rsidRPr="004666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 w:rsidR="00E71342" w:rsidRPr="00DC27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от 11.11.2005г</w:t>
      </w:r>
      <w:r w:rsidR="00E713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.</w:t>
      </w:r>
      <w:r w:rsidR="00E71342" w:rsidRPr="00DC27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№14-1Д</w:t>
      </w:r>
      <w:r w:rsidR="00E713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, в соответствии с </w:t>
      </w:r>
      <w:r w:rsidRPr="00184D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</w:t>
      </w:r>
      <w:r w:rsidR="00E71342" w:rsidRPr="00E713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Федеральн</w:t>
      </w:r>
      <w:r w:rsidR="00E713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ым</w:t>
      </w:r>
      <w:r w:rsidR="00E71342" w:rsidRPr="00E713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закон</w:t>
      </w:r>
      <w:r w:rsidR="00E713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ом</w:t>
      </w:r>
      <w:r w:rsidR="00E71342" w:rsidRPr="00E7134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D179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, </w:t>
      </w:r>
      <w:r w:rsidRPr="00BF2AE6">
        <w:rPr>
          <w:rFonts w:ascii="Times New Roman" w:eastAsia="Calibri" w:hAnsi="Times New Roman" w:cs="Times New Roman"/>
          <w:sz w:val="24"/>
          <w:szCs w:val="24"/>
          <w:lang w:eastAsia="en-US"/>
        </w:rPr>
        <w:t>Устав</w:t>
      </w:r>
      <w:r w:rsidR="00D179BD"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Pr="00BF2A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F2A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Култукского муници</w:t>
      </w:r>
      <w:r w:rsidRPr="00184D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пального образовани</w:t>
      </w:r>
      <w:r w:rsidR="00D179B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я, зарегистрированного Главным У</w:t>
      </w:r>
      <w:r w:rsidRPr="00184D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правлением Министерства юстиции Российской Федерации по Сибирскому округу 23 декабря 2005 года за №</w:t>
      </w:r>
      <w:r w:rsidRPr="00184D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en-US"/>
        </w:rPr>
        <w:t>RU</w:t>
      </w:r>
      <w:r w:rsidRPr="00184D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385181022005001</w:t>
      </w:r>
      <w:proofErr w:type="gramEnd"/>
      <w:r w:rsidRPr="00184D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, с изменениями и дополнениями, зарегистрированными Управлением Министерства юстиции Российской Федерации по Иркутской области  </w:t>
      </w:r>
      <w:r w:rsidRPr="00184D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от </w:t>
      </w:r>
      <w:r w:rsidR="000F3BD2" w:rsidRPr="000F3BD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26 мая 2021 года № RU385181022021001</w:t>
      </w:r>
      <w:r w:rsidRPr="00184D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DC27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184D16" w:rsidRPr="00184D16" w:rsidRDefault="00184D16" w:rsidP="00184D16">
      <w:pPr>
        <w:shd w:val="clear" w:color="auto" w:fill="FFFFFF"/>
        <w:spacing w:before="274" w:after="0"/>
        <w:ind w:left="14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</w:pPr>
      <w:r w:rsidRPr="00184D1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en-US"/>
        </w:rPr>
        <w:t>РЕШИЛА</w:t>
      </w:r>
      <w:r w:rsidRPr="00184D1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:</w:t>
      </w:r>
    </w:p>
    <w:p w:rsidR="00DC27FC" w:rsidRPr="00DC27FC" w:rsidRDefault="00DC27FC" w:rsidP="00DC27FC">
      <w:pPr>
        <w:shd w:val="clear" w:color="auto" w:fill="FFFFFF"/>
        <w:spacing w:before="274"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1.</w:t>
      </w:r>
      <w:r w:rsidR="00184D16" w:rsidRPr="00DC27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Внести в </w:t>
      </w:r>
      <w:r w:rsidR="004666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Регламент</w:t>
      </w:r>
      <w:r w:rsidR="000F3BD2" w:rsidRPr="00DC27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Думы </w:t>
      </w:r>
      <w:r w:rsidR="000F3BD2" w:rsidRPr="00DC27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 xml:space="preserve">Култукского городского поселения Слюдянского района, </w:t>
      </w:r>
      <w:r w:rsidR="00C536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en-US"/>
        </w:rPr>
        <w:t>следующие изменения:</w:t>
      </w:r>
    </w:p>
    <w:p w:rsidR="003F30B6" w:rsidRDefault="00C536F2" w:rsidP="00C536F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4324" w:rsidRPr="001F36C2">
        <w:rPr>
          <w:rFonts w:ascii="Times New Roman" w:hAnsi="Times New Roman"/>
          <w:sz w:val="24"/>
          <w:szCs w:val="24"/>
        </w:rPr>
        <w:t>часть</w:t>
      </w:r>
      <w:r w:rsidR="000D6175" w:rsidRPr="001F36C2">
        <w:rPr>
          <w:rFonts w:ascii="Times New Roman" w:hAnsi="Times New Roman"/>
          <w:sz w:val="24"/>
          <w:szCs w:val="24"/>
        </w:rPr>
        <w:t xml:space="preserve"> </w:t>
      </w:r>
      <w:r w:rsidR="006825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статьи 8 </w:t>
      </w:r>
      <w:r w:rsidR="000D6175" w:rsidRPr="001F36C2">
        <w:rPr>
          <w:rFonts w:ascii="Times New Roman" w:hAnsi="Times New Roman"/>
          <w:sz w:val="24"/>
          <w:szCs w:val="24"/>
        </w:rPr>
        <w:t xml:space="preserve"> </w:t>
      </w:r>
      <w:r w:rsidR="003F30B6">
        <w:rPr>
          <w:rFonts w:ascii="Times New Roman" w:hAnsi="Times New Roman"/>
          <w:color w:val="000000" w:themeColor="text1"/>
          <w:sz w:val="24"/>
          <w:szCs w:val="24"/>
        </w:rPr>
        <w:t>изложить в</w:t>
      </w:r>
      <w:r w:rsidR="003F30B6" w:rsidRPr="001F36C2">
        <w:rPr>
          <w:rFonts w:ascii="Times New Roman" w:hAnsi="Times New Roman"/>
          <w:color w:val="000000" w:themeColor="text1"/>
          <w:sz w:val="24"/>
          <w:szCs w:val="24"/>
        </w:rPr>
        <w:t xml:space="preserve"> следующе</w:t>
      </w:r>
      <w:r w:rsidR="003F30B6">
        <w:rPr>
          <w:rFonts w:ascii="Times New Roman" w:hAnsi="Times New Roman"/>
          <w:color w:val="000000" w:themeColor="text1"/>
          <w:sz w:val="24"/>
          <w:szCs w:val="24"/>
        </w:rPr>
        <w:t>й редакции</w:t>
      </w:r>
      <w:r w:rsidR="003F30B6" w:rsidRPr="001F36C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F30B6" w:rsidRPr="001F36C2">
        <w:rPr>
          <w:rFonts w:ascii="Times New Roman" w:hAnsi="Times New Roman"/>
          <w:sz w:val="24"/>
          <w:szCs w:val="24"/>
        </w:rPr>
        <w:t xml:space="preserve"> </w:t>
      </w:r>
      <w:r w:rsidR="000D6175" w:rsidRPr="001F36C2">
        <w:rPr>
          <w:rFonts w:ascii="Times New Roman" w:hAnsi="Times New Roman"/>
          <w:sz w:val="24"/>
          <w:szCs w:val="24"/>
        </w:rPr>
        <w:t>«</w:t>
      </w:r>
      <w:r w:rsidR="003F30B6">
        <w:rPr>
          <w:rFonts w:ascii="Times New Roman" w:hAnsi="Times New Roman"/>
          <w:sz w:val="24"/>
          <w:szCs w:val="24"/>
        </w:rPr>
        <w:t>Председатель Думы может осуществлять свою деятельность на постоянной основе».</w:t>
      </w:r>
    </w:p>
    <w:p w:rsidR="004666E2" w:rsidRPr="004666E2" w:rsidRDefault="004666E2" w:rsidP="004666E2">
      <w:pPr>
        <w:tabs>
          <w:tab w:val="left" w:pos="0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6E2">
        <w:rPr>
          <w:rFonts w:ascii="Times New Roman" w:eastAsia="Times New Roman" w:hAnsi="Times New Roman" w:cs="Times New Roman"/>
          <w:sz w:val="24"/>
          <w:szCs w:val="24"/>
        </w:rPr>
        <w:t xml:space="preserve">2.  Настоящее решение вступает в силу с момента его подписания. </w:t>
      </w:r>
    </w:p>
    <w:p w:rsidR="004666E2" w:rsidRPr="004666E2" w:rsidRDefault="004666E2" w:rsidP="004666E2">
      <w:pPr>
        <w:tabs>
          <w:tab w:val="left" w:pos="0"/>
          <w:tab w:val="left" w:pos="993"/>
        </w:tabs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6E2">
        <w:rPr>
          <w:rFonts w:ascii="Times New Roman" w:eastAsia="Times New Roman" w:hAnsi="Times New Roman" w:cs="Times New Roman"/>
          <w:sz w:val="24"/>
          <w:szCs w:val="24"/>
        </w:rPr>
        <w:t xml:space="preserve">3. Опубликовать настоящее решение в приложении к газете «Славное море» и разместить на официальном сайте администрации Култукского городского поселения в сети «Интернет»: </w:t>
      </w:r>
      <w:proofErr w:type="spellStart"/>
      <w:r w:rsidRPr="004666E2">
        <w:rPr>
          <w:rFonts w:ascii="Times New Roman" w:eastAsia="Times New Roman" w:hAnsi="Times New Roman" w:cs="Times New Roman"/>
          <w:sz w:val="24"/>
          <w:szCs w:val="24"/>
        </w:rPr>
        <w:t>рпкултук.рф</w:t>
      </w:r>
      <w:proofErr w:type="spellEnd"/>
      <w:r w:rsidRPr="004666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D16" w:rsidRPr="00184D16" w:rsidRDefault="00184D16" w:rsidP="00184D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D16" w:rsidRPr="00184D16" w:rsidRDefault="00DC27FC" w:rsidP="00184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53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="00184D16" w:rsidRPr="00184D16">
        <w:rPr>
          <w:rFonts w:ascii="Times New Roman" w:eastAsia="Times New Roman" w:hAnsi="Times New Roman" w:cs="Times New Roman"/>
          <w:sz w:val="24"/>
          <w:szCs w:val="24"/>
        </w:rPr>
        <w:t xml:space="preserve"> Култукского </w:t>
      </w:r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</w:t>
      </w:r>
      <w:r w:rsidR="000C2287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DC27FC">
        <w:rPr>
          <w:rFonts w:ascii="Times New Roman" w:eastAsia="Times New Roman" w:hAnsi="Times New Roman" w:cs="Times New Roman"/>
          <w:sz w:val="24"/>
          <w:szCs w:val="24"/>
        </w:rPr>
        <w:t>О.А.Ковалев</w:t>
      </w:r>
      <w:proofErr w:type="spellEnd"/>
    </w:p>
    <w:p w:rsidR="0029042C" w:rsidRDefault="0029042C" w:rsidP="00184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D16" w:rsidRPr="00184D16" w:rsidRDefault="00CF1CBD" w:rsidP="00184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184D16" w:rsidRPr="00184D16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</w:p>
    <w:p w:rsidR="00184D16" w:rsidRPr="00184D16" w:rsidRDefault="00184D16" w:rsidP="00184D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Култукского городского </w:t>
      </w:r>
      <w:r w:rsidRPr="00586FBF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586FBF" w:rsidRPr="00586F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2904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184D16" w:rsidRPr="00184D16" w:rsidRDefault="00184D16" w:rsidP="001E2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D16">
        <w:rPr>
          <w:rFonts w:ascii="Times New Roman" w:eastAsia="Times New Roman" w:hAnsi="Times New Roman" w:cs="Times New Roman"/>
          <w:sz w:val="24"/>
          <w:szCs w:val="24"/>
        </w:rPr>
        <w:t xml:space="preserve">Слюдянского района                                                                      </w:t>
      </w:r>
      <w:r w:rsidR="000C228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D5BE4">
        <w:rPr>
          <w:rFonts w:ascii="Times New Roman" w:eastAsia="Times New Roman" w:hAnsi="Times New Roman" w:cs="Times New Roman"/>
          <w:sz w:val="24"/>
          <w:szCs w:val="24"/>
        </w:rPr>
        <w:t>Власова Н.А.</w:t>
      </w:r>
    </w:p>
    <w:sectPr w:rsidR="00184D16" w:rsidRPr="00184D16" w:rsidSect="00DD43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6127"/>
    <w:multiLevelType w:val="hybridMultilevel"/>
    <w:tmpl w:val="B276D3B2"/>
    <w:lvl w:ilvl="0" w:tplc="6C428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20090E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70C502F9"/>
    <w:multiLevelType w:val="hybridMultilevel"/>
    <w:tmpl w:val="E5C4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04"/>
    <w:rsid w:val="000401D1"/>
    <w:rsid w:val="000608CB"/>
    <w:rsid w:val="00085360"/>
    <w:rsid w:val="00092917"/>
    <w:rsid w:val="000C044B"/>
    <w:rsid w:val="000C2287"/>
    <w:rsid w:val="000D6175"/>
    <w:rsid w:val="000F3BD2"/>
    <w:rsid w:val="00122EEC"/>
    <w:rsid w:val="001330A5"/>
    <w:rsid w:val="0014710F"/>
    <w:rsid w:val="00167813"/>
    <w:rsid w:val="00180D4A"/>
    <w:rsid w:val="00184D16"/>
    <w:rsid w:val="001B33BA"/>
    <w:rsid w:val="001C6CED"/>
    <w:rsid w:val="001C6EB2"/>
    <w:rsid w:val="001E2D26"/>
    <w:rsid w:val="001F36C2"/>
    <w:rsid w:val="00216AA7"/>
    <w:rsid w:val="0029042C"/>
    <w:rsid w:val="002918BC"/>
    <w:rsid w:val="002977E1"/>
    <w:rsid w:val="002C0DDE"/>
    <w:rsid w:val="002C5422"/>
    <w:rsid w:val="002F7D69"/>
    <w:rsid w:val="00311BC4"/>
    <w:rsid w:val="0031404F"/>
    <w:rsid w:val="0032566B"/>
    <w:rsid w:val="003370BD"/>
    <w:rsid w:val="00340983"/>
    <w:rsid w:val="0037629F"/>
    <w:rsid w:val="00397CBE"/>
    <w:rsid w:val="003B7E21"/>
    <w:rsid w:val="003E729C"/>
    <w:rsid w:val="003F30B6"/>
    <w:rsid w:val="004107B3"/>
    <w:rsid w:val="00422075"/>
    <w:rsid w:val="00461DFF"/>
    <w:rsid w:val="00463C80"/>
    <w:rsid w:val="004666E2"/>
    <w:rsid w:val="00470B90"/>
    <w:rsid w:val="00483AB6"/>
    <w:rsid w:val="0048619B"/>
    <w:rsid w:val="004B65B9"/>
    <w:rsid w:val="004C3938"/>
    <w:rsid w:val="004E1CF4"/>
    <w:rsid w:val="00520E08"/>
    <w:rsid w:val="00532C5A"/>
    <w:rsid w:val="00586FBF"/>
    <w:rsid w:val="00594BDC"/>
    <w:rsid w:val="006725A5"/>
    <w:rsid w:val="0068259C"/>
    <w:rsid w:val="006C5CDE"/>
    <w:rsid w:val="006C6FF4"/>
    <w:rsid w:val="006D5A3F"/>
    <w:rsid w:val="00751B5B"/>
    <w:rsid w:val="00793AAC"/>
    <w:rsid w:val="00797AB5"/>
    <w:rsid w:val="00810255"/>
    <w:rsid w:val="0082355D"/>
    <w:rsid w:val="00860860"/>
    <w:rsid w:val="00863258"/>
    <w:rsid w:val="00870957"/>
    <w:rsid w:val="00874315"/>
    <w:rsid w:val="0089153A"/>
    <w:rsid w:val="00906D55"/>
    <w:rsid w:val="009C18ED"/>
    <w:rsid w:val="009D5C91"/>
    <w:rsid w:val="009E6186"/>
    <w:rsid w:val="009F3304"/>
    <w:rsid w:val="009F72E7"/>
    <w:rsid w:val="00A17170"/>
    <w:rsid w:val="00A24324"/>
    <w:rsid w:val="00A274FF"/>
    <w:rsid w:val="00A51EB3"/>
    <w:rsid w:val="00AA1808"/>
    <w:rsid w:val="00AD5BE4"/>
    <w:rsid w:val="00AE4999"/>
    <w:rsid w:val="00B11FD4"/>
    <w:rsid w:val="00B470B9"/>
    <w:rsid w:val="00B516D8"/>
    <w:rsid w:val="00BC613C"/>
    <w:rsid w:val="00BF2AE6"/>
    <w:rsid w:val="00C10767"/>
    <w:rsid w:val="00C51FFC"/>
    <w:rsid w:val="00C532DD"/>
    <w:rsid w:val="00C536F2"/>
    <w:rsid w:val="00C762CC"/>
    <w:rsid w:val="00C90819"/>
    <w:rsid w:val="00CA6587"/>
    <w:rsid w:val="00CD4E69"/>
    <w:rsid w:val="00CF1CBD"/>
    <w:rsid w:val="00CF7E15"/>
    <w:rsid w:val="00D04D19"/>
    <w:rsid w:val="00D07E4E"/>
    <w:rsid w:val="00D1386C"/>
    <w:rsid w:val="00D179BD"/>
    <w:rsid w:val="00D47010"/>
    <w:rsid w:val="00DC27FC"/>
    <w:rsid w:val="00DD4323"/>
    <w:rsid w:val="00DE0334"/>
    <w:rsid w:val="00DE3C85"/>
    <w:rsid w:val="00E02117"/>
    <w:rsid w:val="00E44C6B"/>
    <w:rsid w:val="00E50832"/>
    <w:rsid w:val="00E71342"/>
    <w:rsid w:val="00E7432F"/>
    <w:rsid w:val="00E91D6A"/>
    <w:rsid w:val="00EC4231"/>
    <w:rsid w:val="00F41620"/>
    <w:rsid w:val="00F46E14"/>
    <w:rsid w:val="00F530C6"/>
    <w:rsid w:val="00F55189"/>
    <w:rsid w:val="00F70F22"/>
    <w:rsid w:val="00FD3543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rsid w:val="009F330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9F3304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6C6FF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216A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16AA7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8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2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a"/>
    <w:rsid w:val="009F330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22">
    <w:name w:val="Font Style22"/>
    <w:rsid w:val="009F3304"/>
    <w:rPr>
      <w:rFonts w:ascii="Times New Roman" w:hAnsi="Times New Roman" w:cs="Times New Roman" w:hint="default"/>
      <w:sz w:val="26"/>
      <w:szCs w:val="26"/>
    </w:rPr>
  </w:style>
  <w:style w:type="paragraph" w:customStyle="1" w:styleId="ConsNormal">
    <w:name w:val="ConsNormal"/>
    <w:rsid w:val="006C6FF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216AA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16AA7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A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8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C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Мищенко</dc:creator>
  <cp:lastModifiedBy>Пользователь Windows</cp:lastModifiedBy>
  <cp:revision>13</cp:revision>
  <cp:lastPrinted>2021-04-29T05:20:00Z</cp:lastPrinted>
  <dcterms:created xsi:type="dcterms:W3CDTF">2021-09-23T06:39:00Z</dcterms:created>
  <dcterms:modified xsi:type="dcterms:W3CDTF">2021-09-27T07:10:00Z</dcterms:modified>
</cp:coreProperties>
</file>